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BA2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474CAF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D18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C64B8F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5B914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3A316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61B68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6B9F9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6586D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E1FCA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1BDFB9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ABC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7CAF50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302A1E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5770664">
            <w:pPr>
              <w:ind w:firstLine="420" w:firstLineChars="200"/>
              <w:jc w:val="center"/>
            </w:pPr>
          </w:p>
          <w:p w14:paraId="3EFF2CA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D4591B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2024年7月20日</w:t>
            </w:r>
          </w:p>
        </w:tc>
      </w:tr>
    </w:tbl>
    <w:p w14:paraId="024A8732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F10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E332A8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2BF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6F6277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DA2F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EE57B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E3AD1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C7BD5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17700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347D7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1BD55F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A90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9856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A866A6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5FDB343">
            <w:pPr>
              <w:ind w:firstLine="420" w:firstLineChars="200"/>
              <w:jc w:val="center"/>
            </w:pPr>
          </w:p>
          <w:p w14:paraId="77525CF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47765E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7B2BEE8A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F1EA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85BEDC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402198"/>
    <w:rsid w:val="03DD15C2"/>
    <w:rsid w:val="044A718A"/>
    <w:rsid w:val="049C21DD"/>
    <w:rsid w:val="057C0576"/>
    <w:rsid w:val="07FD433C"/>
    <w:rsid w:val="09EC00B3"/>
    <w:rsid w:val="09F47369"/>
    <w:rsid w:val="0C6376EC"/>
    <w:rsid w:val="0D886271"/>
    <w:rsid w:val="0E110EC0"/>
    <w:rsid w:val="100B21F3"/>
    <w:rsid w:val="10EA2396"/>
    <w:rsid w:val="118D728E"/>
    <w:rsid w:val="121B3172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0832A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1597DA2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97E0FD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38200C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A97B27735CDE4F8AA75C2C670C4714D1</vt:lpwstr>
  </property>
</Properties>
</file>